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DA" w:rsidRDefault="00B111B9">
      <w:pPr>
        <w:rPr>
          <w:rFonts w:ascii="Times New Roman" w:hAnsi="Times New Roman" w:cs="Times New Roman"/>
          <w:sz w:val="28"/>
          <w:szCs w:val="28"/>
        </w:rPr>
      </w:pPr>
      <w:r w:rsidRPr="00B111B9">
        <w:rPr>
          <w:rFonts w:ascii="Times New Roman" w:hAnsi="Times New Roman" w:cs="Times New Roman"/>
          <w:sz w:val="28"/>
          <w:szCs w:val="28"/>
        </w:rPr>
        <w:t xml:space="preserve">Победители и призёры муниципального этапа ВОШ 2019-2020 </w:t>
      </w:r>
      <w:proofErr w:type="spellStart"/>
      <w:r w:rsidRPr="00B111B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111B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111B9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20"/>
        <w:gridCol w:w="865"/>
        <w:gridCol w:w="1559"/>
        <w:gridCol w:w="1418"/>
        <w:gridCol w:w="2375"/>
      </w:tblGrid>
      <w:tr w:rsidR="00B111B9" w:rsidTr="00B111B9">
        <w:tc>
          <w:tcPr>
            <w:tcW w:w="534" w:type="dxa"/>
          </w:tcPr>
          <w:p w:rsidR="00B111B9" w:rsidRDefault="00B1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0" w:type="dxa"/>
          </w:tcPr>
          <w:p w:rsidR="00B111B9" w:rsidRDefault="00B1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</w:tcPr>
          <w:p w:rsidR="00B111B9" w:rsidRDefault="00B1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111B9" w:rsidRDefault="00B1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B111B9" w:rsidRDefault="00B1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75" w:type="dxa"/>
          </w:tcPr>
          <w:p w:rsidR="00B111B9" w:rsidRDefault="00B1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111B9" w:rsidTr="00B111B9">
        <w:tc>
          <w:tcPr>
            <w:tcW w:w="534" w:type="dxa"/>
          </w:tcPr>
          <w:p w:rsidR="00B111B9" w:rsidRDefault="00B1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B111B9" w:rsidRDefault="00B111B9" w:rsidP="000B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865" w:type="dxa"/>
          </w:tcPr>
          <w:p w:rsidR="00B111B9" w:rsidRDefault="00B111B9" w:rsidP="000B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111B9" w:rsidRDefault="00B1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B111B9" w:rsidRDefault="00B1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</w:t>
            </w:r>
          </w:p>
        </w:tc>
        <w:tc>
          <w:tcPr>
            <w:tcW w:w="2375" w:type="dxa"/>
          </w:tcPr>
          <w:p w:rsidR="00B111B9" w:rsidRDefault="00B1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Чегембаева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B111B9" w:rsidTr="00B111B9">
        <w:tc>
          <w:tcPr>
            <w:tcW w:w="534" w:type="dxa"/>
          </w:tcPr>
          <w:p w:rsidR="00B111B9" w:rsidRDefault="00B1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B111B9" w:rsidRDefault="00B111B9" w:rsidP="002C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865" w:type="dxa"/>
          </w:tcPr>
          <w:p w:rsidR="00B111B9" w:rsidRDefault="00B111B9" w:rsidP="002C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111B9" w:rsidRDefault="00B1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418" w:type="dxa"/>
          </w:tcPr>
          <w:p w:rsidR="00B111B9" w:rsidRDefault="00B1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75" w:type="dxa"/>
          </w:tcPr>
          <w:p w:rsidR="00B111B9" w:rsidRDefault="00B1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45A20" w:rsidTr="00B111B9">
        <w:tc>
          <w:tcPr>
            <w:tcW w:w="534" w:type="dxa"/>
          </w:tcPr>
          <w:p w:rsidR="00345A20" w:rsidRDefault="00345A20" w:rsidP="0035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345A20" w:rsidRDefault="00345A20" w:rsidP="0014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865" w:type="dxa"/>
          </w:tcPr>
          <w:p w:rsidR="00345A20" w:rsidRDefault="00345A20" w:rsidP="0014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45A20" w:rsidRDefault="00345A20" w:rsidP="0014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418" w:type="dxa"/>
          </w:tcPr>
          <w:p w:rsidR="00345A20" w:rsidRDefault="00345A20" w:rsidP="0014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</w:t>
            </w:r>
          </w:p>
        </w:tc>
        <w:tc>
          <w:tcPr>
            <w:tcW w:w="2375" w:type="dxa"/>
          </w:tcPr>
          <w:p w:rsidR="00345A20" w:rsidRDefault="00345A20" w:rsidP="0014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Чегембаева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345A20" w:rsidTr="00B111B9">
        <w:tc>
          <w:tcPr>
            <w:tcW w:w="534" w:type="dxa"/>
          </w:tcPr>
          <w:p w:rsidR="00345A20" w:rsidRDefault="00345A20" w:rsidP="0035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345A20" w:rsidRDefault="00345A20" w:rsidP="003F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865" w:type="dxa"/>
          </w:tcPr>
          <w:p w:rsidR="00345A20" w:rsidRDefault="00345A20" w:rsidP="003F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45A20" w:rsidRDefault="00345A20" w:rsidP="003F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418" w:type="dxa"/>
          </w:tcPr>
          <w:p w:rsidR="00345A20" w:rsidRDefault="00345A20" w:rsidP="003F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75" w:type="dxa"/>
          </w:tcPr>
          <w:p w:rsidR="00345A20" w:rsidRDefault="00345A20" w:rsidP="003F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</w:tc>
      </w:tr>
      <w:tr w:rsidR="00345A20" w:rsidTr="00B111B9">
        <w:tc>
          <w:tcPr>
            <w:tcW w:w="534" w:type="dxa"/>
          </w:tcPr>
          <w:p w:rsidR="00345A20" w:rsidRDefault="00345A20" w:rsidP="0035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345A20" w:rsidRDefault="00345A20" w:rsidP="00FB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65" w:type="dxa"/>
          </w:tcPr>
          <w:p w:rsidR="00345A20" w:rsidRDefault="00345A20" w:rsidP="00FB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45A20" w:rsidRDefault="00345A20" w:rsidP="00FB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418" w:type="dxa"/>
          </w:tcPr>
          <w:p w:rsidR="00345A20" w:rsidRDefault="00345A20" w:rsidP="00FB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75" w:type="dxa"/>
          </w:tcPr>
          <w:p w:rsidR="00345A20" w:rsidRDefault="00345A20" w:rsidP="00FB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345A20" w:rsidTr="00B111B9">
        <w:tc>
          <w:tcPr>
            <w:tcW w:w="534" w:type="dxa"/>
          </w:tcPr>
          <w:p w:rsidR="00345A20" w:rsidRDefault="00345A20" w:rsidP="0035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345A20" w:rsidRDefault="00345A20" w:rsidP="0096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</w:p>
        </w:tc>
        <w:tc>
          <w:tcPr>
            <w:tcW w:w="865" w:type="dxa"/>
          </w:tcPr>
          <w:p w:rsidR="00345A20" w:rsidRDefault="00345A20" w:rsidP="0096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45A20" w:rsidRDefault="00345A20" w:rsidP="0096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18" w:type="dxa"/>
          </w:tcPr>
          <w:p w:rsidR="00345A20" w:rsidRDefault="00345A20" w:rsidP="0096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75" w:type="dxa"/>
          </w:tcPr>
          <w:p w:rsidR="00345A20" w:rsidRDefault="00345A20" w:rsidP="0096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</w:tr>
      <w:tr w:rsidR="00345A20" w:rsidTr="00B111B9">
        <w:tc>
          <w:tcPr>
            <w:tcW w:w="534" w:type="dxa"/>
          </w:tcPr>
          <w:p w:rsidR="00345A20" w:rsidRDefault="00345A20" w:rsidP="0035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Анастасия</w:t>
            </w:r>
          </w:p>
        </w:tc>
        <w:tc>
          <w:tcPr>
            <w:tcW w:w="865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75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45A20" w:rsidTr="00B111B9">
        <w:tc>
          <w:tcPr>
            <w:tcW w:w="534" w:type="dxa"/>
          </w:tcPr>
          <w:p w:rsidR="00345A20" w:rsidRDefault="00345A20" w:rsidP="0035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865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75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45A20" w:rsidTr="00B111B9">
        <w:tc>
          <w:tcPr>
            <w:tcW w:w="534" w:type="dxa"/>
          </w:tcPr>
          <w:p w:rsidR="00345A20" w:rsidRDefault="00345A20" w:rsidP="0035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0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865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345A20" w:rsidRDefault="00345A20" w:rsidP="0076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75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45A20" w:rsidTr="00B111B9">
        <w:tc>
          <w:tcPr>
            <w:tcW w:w="534" w:type="dxa"/>
          </w:tcPr>
          <w:p w:rsidR="00345A20" w:rsidRDefault="00345A20" w:rsidP="0035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0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proofErr w:type="spellEnd"/>
          </w:p>
        </w:tc>
        <w:tc>
          <w:tcPr>
            <w:tcW w:w="865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345A20" w:rsidRDefault="00345A20" w:rsidP="0076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75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</w:tc>
      </w:tr>
      <w:tr w:rsidR="00345A20" w:rsidTr="00B111B9">
        <w:tc>
          <w:tcPr>
            <w:tcW w:w="534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820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Анастасия</w:t>
            </w:r>
          </w:p>
        </w:tc>
        <w:tc>
          <w:tcPr>
            <w:tcW w:w="865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418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</w:t>
            </w:r>
          </w:p>
        </w:tc>
        <w:tc>
          <w:tcPr>
            <w:tcW w:w="2375" w:type="dxa"/>
          </w:tcPr>
          <w:p w:rsidR="00345A20" w:rsidRDefault="003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</w:tc>
      </w:tr>
    </w:tbl>
    <w:p w:rsidR="00B111B9" w:rsidRDefault="00B111B9">
      <w:pPr>
        <w:rPr>
          <w:rFonts w:ascii="Times New Roman" w:hAnsi="Times New Roman" w:cs="Times New Roman"/>
          <w:sz w:val="28"/>
          <w:szCs w:val="28"/>
        </w:rPr>
      </w:pPr>
    </w:p>
    <w:p w:rsidR="00B111B9" w:rsidRPr="00B111B9" w:rsidRDefault="00B111B9">
      <w:pPr>
        <w:rPr>
          <w:rFonts w:ascii="Times New Roman" w:hAnsi="Times New Roman" w:cs="Times New Roman"/>
          <w:sz w:val="28"/>
          <w:szCs w:val="28"/>
        </w:rPr>
      </w:pPr>
    </w:p>
    <w:sectPr w:rsidR="00B111B9" w:rsidRPr="00B1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B9"/>
    <w:rsid w:val="00302030"/>
    <w:rsid w:val="00345A20"/>
    <w:rsid w:val="004F65BF"/>
    <w:rsid w:val="00503EDA"/>
    <w:rsid w:val="00AD64D4"/>
    <w:rsid w:val="00B111B9"/>
    <w:rsid w:val="00B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Залина</cp:lastModifiedBy>
  <cp:revision>5</cp:revision>
  <dcterms:created xsi:type="dcterms:W3CDTF">2020-01-17T08:34:00Z</dcterms:created>
  <dcterms:modified xsi:type="dcterms:W3CDTF">2020-02-21T10:05:00Z</dcterms:modified>
</cp:coreProperties>
</file>