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39" w:rsidRDefault="00507C52" w:rsidP="00691CB9">
      <w:pPr>
        <w:pStyle w:val="2"/>
      </w:pPr>
      <w:r w:rsidRPr="00507C52">
        <w:t xml:space="preserve">Информация </w:t>
      </w:r>
      <w:r w:rsidR="00457F71">
        <w:t xml:space="preserve">об организации </w:t>
      </w:r>
      <w:r w:rsidRPr="00507C52">
        <w:t>дистанционного обучения в общеобразовательных учреждениях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992"/>
        <w:gridCol w:w="28"/>
        <w:gridCol w:w="1248"/>
        <w:gridCol w:w="56"/>
        <w:gridCol w:w="652"/>
        <w:gridCol w:w="1304"/>
        <w:gridCol w:w="1304"/>
        <w:gridCol w:w="1304"/>
        <w:gridCol w:w="1304"/>
        <w:gridCol w:w="1304"/>
        <w:gridCol w:w="1304"/>
        <w:gridCol w:w="1304"/>
        <w:gridCol w:w="993"/>
        <w:gridCol w:w="794"/>
      </w:tblGrid>
      <w:tr w:rsidR="004A631C" w:rsidRPr="004A631C" w:rsidTr="002C3B58">
        <w:trPr>
          <w:trHeight w:val="5713"/>
        </w:trPr>
        <w:tc>
          <w:tcPr>
            <w:tcW w:w="425" w:type="dxa"/>
            <w:vMerge w:val="restart"/>
            <w:vAlign w:val="center"/>
          </w:tcPr>
          <w:p w:rsidR="004A631C" w:rsidRPr="004A631C" w:rsidRDefault="004A631C" w:rsidP="004A6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31C"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1986" w:type="dxa"/>
            <w:vMerge w:val="restart"/>
            <w:vAlign w:val="center"/>
          </w:tcPr>
          <w:p w:rsidR="004A631C" w:rsidRPr="004A631C" w:rsidRDefault="004A631C" w:rsidP="004A631C">
            <w:pPr>
              <w:ind w:right="3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976" w:type="dxa"/>
            <w:gridSpan w:val="5"/>
          </w:tcPr>
          <w:p w:rsidR="004A631C" w:rsidRPr="004A631C" w:rsidRDefault="004A631C" w:rsidP="004A631C">
            <w:pPr>
              <w:ind w:left="176" w:hanging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31C">
              <w:rPr>
                <w:rFonts w:ascii="Times New Roman" w:hAnsi="Times New Roman" w:cs="Times New Roman"/>
                <w:sz w:val="16"/>
                <w:szCs w:val="16"/>
              </w:rPr>
              <w:t>Используемые образовательные ресурсы (платформы)</w:t>
            </w:r>
          </w:p>
        </w:tc>
        <w:tc>
          <w:tcPr>
            <w:tcW w:w="3912" w:type="dxa"/>
            <w:gridSpan w:val="3"/>
          </w:tcPr>
          <w:p w:rsidR="004A631C" w:rsidRPr="004A631C" w:rsidRDefault="004A631C" w:rsidP="00C40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31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4A631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A631C">
              <w:rPr>
                <w:rFonts w:ascii="Times New Roman" w:hAnsi="Times New Roman" w:cs="Times New Roman"/>
                <w:sz w:val="16"/>
                <w:szCs w:val="16"/>
              </w:rPr>
              <w:t>, имеющих возможность использовать Интернет-ресурсы</w:t>
            </w:r>
          </w:p>
        </w:tc>
        <w:tc>
          <w:tcPr>
            <w:tcW w:w="3912" w:type="dxa"/>
            <w:gridSpan w:val="3"/>
          </w:tcPr>
          <w:p w:rsidR="004A631C" w:rsidRPr="004A631C" w:rsidRDefault="004A631C" w:rsidP="00507C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31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4A631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A631C">
              <w:rPr>
                <w:rFonts w:ascii="Times New Roman" w:hAnsi="Times New Roman" w:cs="Times New Roman"/>
                <w:sz w:val="16"/>
                <w:szCs w:val="16"/>
              </w:rPr>
              <w:t xml:space="preserve">, имеющих возможность использовать мессенджер </w:t>
            </w:r>
            <w:r w:rsidRPr="004A63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</w:t>
            </w:r>
            <w:r w:rsidRPr="004A63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91" w:type="dxa"/>
            <w:gridSpan w:val="3"/>
          </w:tcPr>
          <w:p w:rsidR="004A631C" w:rsidRPr="004A631C" w:rsidRDefault="004A631C" w:rsidP="00135666">
            <w:pPr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31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4A631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A631C">
              <w:rPr>
                <w:rFonts w:ascii="Times New Roman" w:hAnsi="Times New Roman" w:cs="Times New Roman"/>
                <w:sz w:val="16"/>
                <w:szCs w:val="16"/>
              </w:rPr>
              <w:t xml:space="preserve">, имеющих возможность использовать только </w:t>
            </w:r>
            <w:r w:rsidRPr="004A63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SMS</w:t>
            </w:r>
            <w:r w:rsidRPr="004A631C">
              <w:rPr>
                <w:rFonts w:ascii="Times New Roman" w:hAnsi="Times New Roman" w:cs="Times New Roman"/>
                <w:sz w:val="16"/>
                <w:szCs w:val="16"/>
              </w:rPr>
              <w:t>-сообщения</w:t>
            </w:r>
          </w:p>
        </w:tc>
      </w:tr>
      <w:tr w:rsidR="004A631C" w:rsidRPr="00963B6F" w:rsidTr="002C3B58">
        <w:trPr>
          <w:trHeight w:val="1655"/>
        </w:trPr>
        <w:tc>
          <w:tcPr>
            <w:tcW w:w="425" w:type="dxa"/>
            <w:vMerge/>
          </w:tcPr>
          <w:p w:rsidR="004A631C" w:rsidRPr="00963B6F" w:rsidRDefault="004A631C" w:rsidP="0050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A631C" w:rsidRPr="00963B6F" w:rsidRDefault="004A631C" w:rsidP="004A631C">
            <w:pPr>
              <w:ind w:right="12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4A631C" w:rsidRPr="004A631C" w:rsidRDefault="004A631C" w:rsidP="0013566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31C">
              <w:rPr>
                <w:rFonts w:ascii="Times New Roman" w:hAnsi="Times New Roman" w:cs="Times New Roman"/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1304" w:type="dxa"/>
            <w:gridSpan w:val="2"/>
          </w:tcPr>
          <w:p w:rsidR="004A631C" w:rsidRPr="004A631C" w:rsidRDefault="004A631C" w:rsidP="0013566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31C"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652" w:type="dxa"/>
          </w:tcPr>
          <w:p w:rsidR="004A631C" w:rsidRPr="004A631C" w:rsidRDefault="004A631C" w:rsidP="0013566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31C"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304" w:type="dxa"/>
          </w:tcPr>
          <w:p w:rsidR="004A631C" w:rsidRPr="004A631C" w:rsidRDefault="004A631C" w:rsidP="0013566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31C">
              <w:rPr>
                <w:rFonts w:ascii="Times New Roman" w:hAnsi="Times New Roman" w:cs="Times New Roman"/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1304" w:type="dxa"/>
          </w:tcPr>
          <w:p w:rsidR="004A631C" w:rsidRPr="004A631C" w:rsidRDefault="004A631C" w:rsidP="0013566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31C"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304" w:type="dxa"/>
          </w:tcPr>
          <w:p w:rsidR="004A631C" w:rsidRPr="004A631C" w:rsidRDefault="004A631C" w:rsidP="0013566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31C"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304" w:type="dxa"/>
          </w:tcPr>
          <w:p w:rsidR="004A631C" w:rsidRPr="004A631C" w:rsidRDefault="004A631C" w:rsidP="0013566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31C">
              <w:rPr>
                <w:rFonts w:ascii="Times New Roman" w:hAnsi="Times New Roman" w:cs="Times New Roman"/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1304" w:type="dxa"/>
          </w:tcPr>
          <w:p w:rsidR="004A631C" w:rsidRPr="004A631C" w:rsidRDefault="004A631C" w:rsidP="0013566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31C"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304" w:type="dxa"/>
          </w:tcPr>
          <w:p w:rsidR="004A631C" w:rsidRPr="004A631C" w:rsidRDefault="004A631C" w:rsidP="0013566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31C"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304" w:type="dxa"/>
          </w:tcPr>
          <w:p w:rsidR="004A631C" w:rsidRPr="004A631C" w:rsidRDefault="004A631C" w:rsidP="00135666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31C">
              <w:rPr>
                <w:rFonts w:ascii="Times New Roman" w:hAnsi="Times New Roman" w:cs="Times New Roman"/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993" w:type="dxa"/>
          </w:tcPr>
          <w:p w:rsidR="004A631C" w:rsidRPr="004A631C" w:rsidRDefault="004A631C" w:rsidP="0013566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31C"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794" w:type="dxa"/>
          </w:tcPr>
          <w:p w:rsidR="004A631C" w:rsidRPr="004A631C" w:rsidRDefault="004A631C" w:rsidP="00135666">
            <w:pPr>
              <w:tabs>
                <w:tab w:val="left" w:pos="1026"/>
                <w:tab w:val="left" w:pos="1167"/>
                <w:tab w:val="left" w:pos="1310"/>
                <w:tab w:val="left" w:pos="2019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31C"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</w:tc>
      </w:tr>
      <w:tr w:rsidR="002C3B58" w:rsidRPr="00963B6F" w:rsidTr="002C3B58">
        <w:tc>
          <w:tcPr>
            <w:tcW w:w="425" w:type="dxa"/>
          </w:tcPr>
          <w:p w:rsidR="002C3B58" w:rsidRPr="00963B6F" w:rsidRDefault="002C3B58" w:rsidP="0050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2C3B58" w:rsidRPr="00963B6F" w:rsidRDefault="002C3B58" w:rsidP="004A631C">
            <w:pPr>
              <w:ind w:right="1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992" w:type="dxa"/>
          </w:tcPr>
          <w:p w:rsidR="002C3B58" w:rsidRPr="00963B6F" w:rsidRDefault="002C3B58" w:rsidP="0050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76" w:type="dxa"/>
            <w:gridSpan w:val="2"/>
          </w:tcPr>
          <w:p w:rsidR="002C3B58" w:rsidRPr="00963B6F" w:rsidRDefault="002C3B58" w:rsidP="0050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708" w:type="dxa"/>
            <w:gridSpan w:val="2"/>
          </w:tcPr>
          <w:p w:rsidR="002C3B58" w:rsidRPr="00963B6F" w:rsidRDefault="002C3B58" w:rsidP="0050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912" w:type="dxa"/>
            <w:gridSpan w:val="3"/>
          </w:tcPr>
          <w:p w:rsidR="002C3B58" w:rsidRPr="00963B6F" w:rsidRDefault="002C3B58" w:rsidP="0050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452/526/118</w:t>
            </w:r>
          </w:p>
        </w:tc>
        <w:tc>
          <w:tcPr>
            <w:tcW w:w="3912" w:type="dxa"/>
            <w:gridSpan w:val="3"/>
          </w:tcPr>
          <w:p w:rsidR="002C3B58" w:rsidRPr="00963B6F" w:rsidRDefault="002C3B58" w:rsidP="0050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14/38/2</w:t>
            </w:r>
          </w:p>
        </w:tc>
        <w:tc>
          <w:tcPr>
            <w:tcW w:w="3091" w:type="dxa"/>
            <w:gridSpan w:val="3"/>
          </w:tcPr>
          <w:p w:rsidR="002C3B58" w:rsidRPr="00963B6F" w:rsidRDefault="002C3B58" w:rsidP="008749DE">
            <w:pPr>
              <w:ind w:right="18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30/20/6</w:t>
            </w:r>
          </w:p>
        </w:tc>
      </w:tr>
    </w:tbl>
    <w:p w:rsidR="00507C52" w:rsidRDefault="00507C52" w:rsidP="00223352">
      <w:pPr>
        <w:ind w:right="536"/>
        <w:jc w:val="center"/>
        <w:rPr>
          <w:rFonts w:ascii="Times New Roman" w:hAnsi="Times New Roman" w:cs="Times New Roman"/>
          <w:sz w:val="24"/>
        </w:rPr>
      </w:pPr>
    </w:p>
    <w:p w:rsidR="00B167F1" w:rsidRPr="00507C52" w:rsidRDefault="00B167F1" w:rsidP="00223352">
      <w:pPr>
        <w:ind w:right="5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МКОУ «СОШ № 6»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А.Л.Текуев</w:t>
      </w:r>
      <w:proofErr w:type="spellEnd"/>
    </w:p>
    <w:sectPr w:rsidR="00B167F1" w:rsidRPr="00507C52" w:rsidSect="00507C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1F"/>
    <w:rsid w:val="000E5DAB"/>
    <w:rsid w:val="000F34F0"/>
    <w:rsid w:val="00135666"/>
    <w:rsid w:val="00155F7A"/>
    <w:rsid w:val="00223352"/>
    <w:rsid w:val="00261231"/>
    <w:rsid w:val="00267A39"/>
    <w:rsid w:val="002C3B58"/>
    <w:rsid w:val="00457F71"/>
    <w:rsid w:val="004A631C"/>
    <w:rsid w:val="00507C52"/>
    <w:rsid w:val="00691CB9"/>
    <w:rsid w:val="006C58DB"/>
    <w:rsid w:val="008749DE"/>
    <w:rsid w:val="008C22D1"/>
    <w:rsid w:val="00963B6F"/>
    <w:rsid w:val="00A74876"/>
    <w:rsid w:val="00B167F1"/>
    <w:rsid w:val="00C40C13"/>
    <w:rsid w:val="00DB4A33"/>
    <w:rsid w:val="00DC65D4"/>
    <w:rsid w:val="00EF7542"/>
    <w:rsid w:val="00F9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1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91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1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91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Анзор</dc:creator>
  <cp:lastModifiedBy>Pozitronika</cp:lastModifiedBy>
  <cp:revision>4</cp:revision>
  <dcterms:created xsi:type="dcterms:W3CDTF">2020-04-04T16:16:00Z</dcterms:created>
  <dcterms:modified xsi:type="dcterms:W3CDTF">2020-04-04T16:25:00Z</dcterms:modified>
</cp:coreProperties>
</file>